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2294" w14:textId="77777777" w:rsidR="006D2218" w:rsidRDefault="006D2218" w:rsidP="006D2218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Fonts w:ascii="Arial" w:hAnsi="Arial" w:cs="Arial"/>
          <w:b/>
          <w:bCs/>
          <w:color w:val="59554B"/>
        </w:rPr>
        <w:t> </w:t>
      </w:r>
    </w:p>
    <w:p w14:paraId="5F74EE48" w14:textId="77777777" w:rsidR="006D2218" w:rsidRDefault="006D2218" w:rsidP="006D2218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Style w:val="lev"/>
          <w:rFonts w:ascii="Arial" w:hAnsi="Arial" w:cs="Arial"/>
          <w:color w:val="000000"/>
          <w:sz w:val="30"/>
          <w:szCs w:val="30"/>
          <w:u w:val="single"/>
        </w:rPr>
        <w:t xml:space="preserve">ELECTIONS DEPARTEMENTALES </w:t>
      </w:r>
      <w:proofErr w:type="gramStart"/>
      <w:r>
        <w:rPr>
          <w:rStyle w:val="lev"/>
          <w:rFonts w:ascii="Arial" w:hAnsi="Arial" w:cs="Arial"/>
          <w:color w:val="000000"/>
          <w:sz w:val="30"/>
          <w:szCs w:val="30"/>
          <w:u w:val="single"/>
        </w:rPr>
        <w:t>2021  2</w:t>
      </w:r>
      <w:proofErr w:type="gramEnd"/>
      <w:r>
        <w:rPr>
          <w:rStyle w:val="lev"/>
          <w:rFonts w:ascii="Arial" w:hAnsi="Arial" w:cs="Arial"/>
          <w:color w:val="000000"/>
          <w:sz w:val="30"/>
          <w:szCs w:val="30"/>
          <w:u w:val="single"/>
        </w:rPr>
        <w:t>ème TOUR</w:t>
      </w:r>
    </w:p>
    <w:p w14:paraId="23E61CFF" w14:textId="2BD9B651" w:rsidR="006D2218" w:rsidRDefault="006D2218" w:rsidP="006D2218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Style w:val="lev"/>
          <w:rFonts w:ascii="Arial" w:hAnsi="Arial" w:cs="Arial"/>
          <w:color w:val="000000"/>
        </w:rPr>
        <w:t>INSCRITS 189</w:t>
      </w:r>
      <w:r>
        <w:rPr>
          <w:rStyle w:val="lev"/>
          <w:rFonts w:ascii="Arial" w:hAnsi="Arial" w:cs="Arial"/>
          <w:color w:val="000000"/>
        </w:rPr>
        <w:t xml:space="preserve">  </w:t>
      </w:r>
      <w:r>
        <w:rPr>
          <w:rStyle w:val="lev"/>
          <w:rFonts w:ascii="Arial" w:hAnsi="Arial" w:cs="Arial"/>
          <w:color w:val="000000"/>
        </w:rPr>
        <w:t xml:space="preserve">  VOTANTS 118 </w:t>
      </w:r>
      <w:r>
        <w:rPr>
          <w:rStyle w:val="lev"/>
          <w:rFonts w:ascii="Arial" w:hAnsi="Arial" w:cs="Arial"/>
          <w:color w:val="000000"/>
        </w:rPr>
        <w:t xml:space="preserve">  </w:t>
      </w:r>
      <w:r>
        <w:rPr>
          <w:rStyle w:val="lev"/>
          <w:rFonts w:ascii="Arial" w:hAnsi="Arial" w:cs="Arial"/>
          <w:color w:val="000000"/>
        </w:rPr>
        <w:t>EXPRIMES 111</w:t>
      </w:r>
    </w:p>
    <w:p w14:paraId="4DF31823" w14:textId="77777777" w:rsidR="006D2218" w:rsidRDefault="006D2218" w:rsidP="006D2218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Style w:val="lev"/>
          <w:rFonts w:ascii="Arial" w:hAnsi="Arial" w:cs="Arial"/>
          <w:color w:val="000000"/>
        </w:rPr>
        <w:t>Ont obtenu</w:t>
      </w:r>
    </w:p>
    <w:p w14:paraId="01F1C4B8" w14:textId="77777777" w:rsidR="006D2218" w:rsidRDefault="006D2218" w:rsidP="006D2218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Style w:val="lev"/>
          <w:rFonts w:ascii="Arial" w:hAnsi="Arial" w:cs="Arial"/>
          <w:color w:val="000000"/>
        </w:rPr>
        <w:t>           Mme Françoise PINET / M. Gérard TENOUX (Divers Droite) 37 voix</w:t>
      </w:r>
    </w:p>
    <w:p w14:paraId="617A96F9" w14:textId="5A340F80" w:rsidR="006D2218" w:rsidRPr="006D2218" w:rsidRDefault="006D2218" w:rsidP="006D2218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Style w:val="lev"/>
          <w:rFonts w:ascii="Arial" w:hAnsi="Arial" w:cs="Arial"/>
          <w:color w:val="000000"/>
        </w:rPr>
        <w:t>               Mme Anne Marie GROS / M. Lionel TARDY (Divers Gauche) 74 voix   </w:t>
      </w:r>
    </w:p>
    <w:p w14:paraId="62FB583C" w14:textId="77777777" w:rsidR="006D2218" w:rsidRDefault="006D2218" w:rsidP="006D2218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30"/>
          <w:szCs w:val="30"/>
          <w:u w:val="single"/>
        </w:rPr>
      </w:pPr>
    </w:p>
    <w:p w14:paraId="21A02BF5" w14:textId="36FEAB38" w:rsidR="006D2218" w:rsidRDefault="006D2218" w:rsidP="006D2218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Fonts w:ascii="Arial" w:hAnsi="Arial" w:cs="Arial"/>
          <w:b/>
          <w:bCs/>
          <w:color w:val="000000"/>
          <w:sz w:val="30"/>
          <w:szCs w:val="30"/>
          <w:u w:val="single"/>
        </w:rPr>
        <w:t>ELECTIONS DEPARTEMENTALES 1er TOUR 2022</w:t>
      </w:r>
    </w:p>
    <w:p w14:paraId="18C32595" w14:textId="77777777" w:rsidR="006D2218" w:rsidRDefault="006D2218" w:rsidP="006D2218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INSCRITS </w:t>
      </w:r>
      <w:proofErr w:type="gramStart"/>
      <w:r>
        <w:rPr>
          <w:rFonts w:ascii="Arial" w:hAnsi="Arial" w:cs="Arial"/>
          <w:b/>
          <w:bCs/>
          <w:color w:val="000000"/>
          <w:shd w:val="clear" w:color="auto" w:fill="FFFFFF"/>
        </w:rPr>
        <w:t>189  VOTANTS</w:t>
      </w:r>
      <w:proofErr w:type="gram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106 EXPRIMES 103</w:t>
      </w:r>
    </w:p>
    <w:p w14:paraId="118574DD" w14:textId="77777777" w:rsidR="006D2218" w:rsidRDefault="006D2218" w:rsidP="006D2218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Ont obtenu</w:t>
      </w:r>
    </w:p>
    <w:p w14:paraId="47E0EA72" w14:textId="77777777" w:rsidR="006D2218" w:rsidRDefault="006D2218" w:rsidP="006D2218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Mme Françoise PINET / M. Gérard TENOUX (Divers Droite) 34 voix</w:t>
      </w:r>
    </w:p>
    <w:p w14:paraId="1A8EFF0B" w14:textId="77777777" w:rsidR="006D2218" w:rsidRDefault="006D2218" w:rsidP="006D2218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Mme Anne Marie GROS / M. Lionel TARDY (Divers Gauche) 52 voix</w:t>
      </w:r>
    </w:p>
    <w:p w14:paraId="7ADB047C" w14:textId="3F4811CB" w:rsidR="006D2218" w:rsidRDefault="006D2218" w:rsidP="006D2218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          Mme Madeleine WEBB / M.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Eric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CHAPON </w:t>
      </w:r>
      <w:proofErr w:type="gramStart"/>
      <w:r>
        <w:rPr>
          <w:rFonts w:ascii="Arial" w:hAnsi="Arial" w:cs="Arial"/>
          <w:b/>
          <w:bCs/>
          <w:color w:val="000000"/>
          <w:shd w:val="clear" w:color="auto" w:fill="FFFFFF"/>
        </w:rPr>
        <w:t>( EELLV</w:t>
      </w:r>
      <w:proofErr w:type="gram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) 17 voix        </w:t>
      </w:r>
    </w:p>
    <w:p w14:paraId="4ADF5F41" w14:textId="76561787" w:rsidR="006D2218" w:rsidRDefault="006D2218" w:rsidP="006D2218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FD18ADB" w14:textId="77777777" w:rsidR="006D2218" w:rsidRDefault="006D2218" w:rsidP="006D2218">
      <w:pPr>
        <w:pStyle w:val="NormalWeb"/>
        <w:shd w:val="clear" w:color="auto" w:fill="FFFBF1"/>
        <w:spacing w:before="0" w:beforeAutospacing="0" w:after="15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3999F514" w14:textId="77777777" w:rsidR="00601D69" w:rsidRDefault="00601D69"/>
    <w:sectPr w:rsidR="00601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2218"/>
    <w:rsid w:val="00601D69"/>
    <w:rsid w:val="006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4979"/>
  <w15:chartTrackingRefBased/>
  <w15:docId w15:val="{F4A2B0BB-500D-48B5-AEEC-FB6AC338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D2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auberic</dc:creator>
  <cp:keywords/>
  <dc:description/>
  <cp:lastModifiedBy>andre auberic</cp:lastModifiedBy>
  <cp:revision>1</cp:revision>
  <dcterms:created xsi:type="dcterms:W3CDTF">2022-04-10T21:46:00Z</dcterms:created>
  <dcterms:modified xsi:type="dcterms:W3CDTF">2022-04-10T21:49:00Z</dcterms:modified>
</cp:coreProperties>
</file>